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DC" w:rsidRDefault="00942B82">
      <w:bookmarkStart w:id="0" w:name="_GoBack"/>
      <w:bookmarkEnd w:id="0"/>
      <w:r>
        <w:rPr>
          <w:noProof/>
        </w:rPr>
        <w:drawing>
          <wp:inline distT="0" distB="0" distL="0" distR="0">
            <wp:extent cx="940526" cy="144841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it-w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34" cy="146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F8" w:rsidRDefault="00AC4AF8"/>
    <w:p w:rsidR="00AC4AF8" w:rsidRPr="00AC4AF8" w:rsidRDefault="005B2540">
      <w:hyperlink r:id="rId8" w:history="1">
        <w:r w:rsidR="00AC4AF8" w:rsidRPr="00AC4AF8">
          <w:rPr>
            <w:rStyle w:val="Hyperlinkki"/>
          </w:rPr>
          <w:t>https://kiiltomato.net/mohsin-hamid-exit-west</w:t>
        </w:r>
      </w:hyperlink>
    </w:p>
    <w:p w:rsidR="00AC4AF8" w:rsidRPr="00AC4AF8" w:rsidRDefault="00AC4AF8" w:rsidP="00AC4AF8">
      <w:r w:rsidRPr="00AC4AF8">
        <w:rPr>
          <w:lang w:val="en-US"/>
        </w:rPr>
        <w:t>/</w:t>
      </w:r>
    </w:p>
    <w:p w:rsidR="00AC4AF8" w:rsidRDefault="00AC4AF8">
      <w:r w:rsidRPr="00AC4AF8">
        <w:fldChar w:fldCharType="begin"/>
      </w:r>
      <w:r w:rsidRPr="00AC4AF8">
        <w:instrText xml:space="preserve"> INCLUDEPICTURE "https://kiiltomato.net/wp-content/uploads/2019/06/9789515246516-198x300.jpg" \* MERGEFORMATINET </w:instrText>
      </w:r>
      <w:r w:rsidRPr="00AC4AF8">
        <w:fldChar w:fldCharType="separate"/>
      </w:r>
      <w:r w:rsidRPr="00AC4AF8">
        <w:rPr>
          <w:noProof/>
        </w:rPr>
        <w:drawing>
          <wp:inline distT="0" distB="0" distL="0" distR="0" wp14:anchorId="45D868FC" wp14:editId="1A40550E">
            <wp:extent cx="1064175" cy="1610628"/>
            <wp:effectExtent l="0" t="0" r="3175" b="2540"/>
            <wp:docPr id="2" name="Kuva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77" cy="166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F8">
        <w:fldChar w:fldCharType="end"/>
      </w:r>
    </w:p>
    <w:p w:rsidR="00AC4AF8" w:rsidRDefault="00AC4AF8"/>
    <w:p w:rsidR="00AC4AF8" w:rsidRDefault="005B2540">
      <w:hyperlink r:id="rId10" w:history="1">
        <w:r w:rsidR="00AC4AF8" w:rsidRPr="00C12C27">
          <w:rPr>
            <w:rStyle w:val="Hyperlinkki"/>
          </w:rPr>
          <w:t>https://kiiltomato.net/kai-aareleid-korttitalo/</w:t>
        </w:r>
      </w:hyperlink>
    </w:p>
    <w:p w:rsidR="00AC4AF8" w:rsidRPr="00AC4AF8" w:rsidRDefault="00AC4AF8"/>
    <w:p w:rsidR="00AC4AF8" w:rsidRDefault="00AC4AF8"/>
    <w:p w:rsidR="00AC4AF8" w:rsidRPr="00AC4AF8" w:rsidRDefault="00AC4AF8" w:rsidP="00AC4AF8"/>
    <w:p w:rsidR="00AC4AF8" w:rsidRDefault="00AC4AF8">
      <w:r w:rsidRPr="00AC4AF8">
        <w:fldChar w:fldCharType="begin"/>
      </w:r>
      <w:r w:rsidRPr="00AC4AF8">
        <w:instrText xml:space="preserve"> INCLUDEPICTURE "https://kiiltomato.net/wp-content/uploads/2019/06/parl-1-199x300.jpg" \* MERGEFORMATINET </w:instrText>
      </w:r>
      <w:r w:rsidRPr="00AC4AF8">
        <w:fldChar w:fldCharType="separate"/>
      </w:r>
      <w:r w:rsidRPr="00AC4AF8">
        <w:rPr>
          <w:noProof/>
        </w:rPr>
        <w:drawing>
          <wp:inline distT="0" distB="0" distL="0" distR="0" wp14:anchorId="6615D98C" wp14:editId="6F47C160">
            <wp:extent cx="1056392" cy="1593221"/>
            <wp:effectExtent l="0" t="0" r="0" b="0"/>
            <wp:docPr id="4" name="Kuva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8" cy="16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F8">
        <w:fldChar w:fldCharType="end"/>
      </w:r>
      <w:r w:rsidR="002B675E">
        <w:t xml:space="preserve"> </w:t>
      </w:r>
    </w:p>
    <w:p w:rsidR="00AC4AF8" w:rsidRDefault="00AC4AF8"/>
    <w:p w:rsidR="00AC4AF8" w:rsidRDefault="005B2540">
      <w:hyperlink r:id="rId12" w:history="1">
        <w:r w:rsidR="00AC4AF8" w:rsidRPr="00C12C27">
          <w:rPr>
            <w:rStyle w:val="Hyperlinkki"/>
          </w:rPr>
          <w:t>https://kiiltomato.net/kamila-shamsie-joka-veljeaan-vihaa/</w:t>
        </w:r>
      </w:hyperlink>
      <w:r w:rsidR="002B675E">
        <w:rPr>
          <w:rStyle w:val="Hyperlinkki"/>
        </w:rPr>
        <w:t xml:space="preserve"> </w:t>
      </w:r>
    </w:p>
    <w:p w:rsidR="00AC4AF8" w:rsidRDefault="00AC4AF8"/>
    <w:p w:rsidR="00AC4AF8" w:rsidRDefault="00AC4AF8"/>
    <w:p w:rsidR="00AC4AF8" w:rsidRDefault="00AC4AF8"/>
    <w:p w:rsidR="000A261E" w:rsidRDefault="000A261E"/>
    <w:p w:rsidR="00872A96" w:rsidRDefault="00872A96"/>
    <w:p w:rsidR="00872A96" w:rsidRDefault="008B2D2F" w:rsidP="00872A96">
      <w:r w:rsidRPr="00872A96">
        <w:fldChar w:fldCharType="begin"/>
      </w:r>
      <w:r w:rsidRPr="00872A96">
        <w:instrText xml:space="preserve"> INCLUDEPICTURE "https://www.kirjasampo.fi/sites/default/files/styles/medium/public/kulsa_cache/images/media.onki.fi/5/9/6/saha/kirjasampo/0_-4333984101265269031.jpg?itok=FdqRsMow" \* MERGEFORMATINET </w:instrText>
      </w:r>
      <w:r w:rsidRPr="00872A96">
        <w:fldChar w:fldCharType="separate"/>
      </w:r>
      <w:r w:rsidRPr="00872A96">
        <w:rPr>
          <w:noProof/>
        </w:rPr>
        <w:drawing>
          <wp:inline distT="0" distB="0" distL="0" distR="0" wp14:anchorId="73742FC3" wp14:editId="4B594440">
            <wp:extent cx="1064022" cy="1424066"/>
            <wp:effectExtent l="0" t="0" r="3175" b="0"/>
            <wp:docPr id="6" name="Kuva 6" descr="Kansi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siku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28" cy="14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96">
        <w:fldChar w:fldCharType="end"/>
      </w:r>
    </w:p>
    <w:p w:rsidR="00872A96" w:rsidRDefault="008A3ACE" w:rsidP="00872A96">
      <w:r w:rsidRPr="008A3ACE">
        <w:t>https://www.kirjasampo.fi/fi/kulsa/saha3%253Au629f4f5c-edb8-4415-aed3-e37d6d64f21c</w:t>
      </w:r>
    </w:p>
    <w:p w:rsidR="00942B82" w:rsidRDefault="00942B82" w:rsidP="00872A96">
      <w:pPr>
        <w:rPr>
          <w:rStyle w:val="Hyperlinkki"/>
        </w:rPr>
      </w:pPr>
    </w:p>
    <w:p w:rsidR="000A261E" w:rsidRDefault="000A261E" w:rsidP="00872A96">
      <w:pPr>
        <w:rPr>
          <w:rStyle w:val="Hyperlinkki"/>
        </w:rPr>
      </w:pPr>
    </w:p>
    <w:p w:rsidR="005B4F78" w:rsidRDefault="005B4F78" w:rsidP="005B4F78">
      <w:r>
        <w:rPr>
          <w:noProof/>
          <w:color w:val="0000FF"/>
        </w:rPr>
        <w:drawing>
          <wp:inline distT="0" distB="0" distL="0" distR="0">
            <wp:extent cx="792131" cy="1146748"/>
            <wp:effectExtent l="0" t="0" r="0" b="0"/>
            <wp:docPr id="8" name="Kuva 8" descr="Oman oppimisen kapteen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n oppimisen kapteen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24" cy="11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1E" w:rsidRDefault="000A261E" w:rsidP="00872A96"/>
    <w:p w:rsidR="00C74AE5" w:rsidRDefault="00C74AE5" w:rsidP="00C74AE5"/>
    <w:p w:rsidR="00C74AE5" w:rsidRPr="00C74AE5" w:rsidRDefault="00C74AE5" w:rsidP="00C74AE5">
      <w:r w:rsidRPr="00C74AE5">
        <w:t xml:space="preserve">Juha </w:t>
      </w:r>
      <w:proofErr w:type="spellStart"/>
      <w:r w:rsidRPr="00C74AE5">
        <w:t>Norrena</w:t>
      </w:r>
      <w:proofErr w:type="spellEnd"/>
      <w:r w:rsidRPr="00C74AE5">
        <w:t>: Oman oppimisen kapteeni</w:t>
      </w:r>
    </w:p>
    <w:p w:rsidR="00872A96" w:rsidRDefault="00C74AE5" w:rsidP="00872A96">
      <w:r w:rsidRPr="00C74AE5">
        <w:t>https://www.ps-kustannus.fi/Juho-Norrena/Oman-oppimisen-kapteeni.html</w:t>
      </w:r>
    </w:p>
    <w:p w:rsidR="00C74AE5" w:rsidRDefault="00C74AE5" w:rsidP="00872A96"/>
    <w:p w:rsidR="00C74AE5" w:rsidRDefault="00C74AE5" w:rsidP="00C74AE5">
      <w:r>
        <w:t>Marketta Tukiainen ym. Tiimiäly - Opas muuttuvaan työelämään</w:t>
      </w:r>
    </w:p>
    <w:p w:rsidR="005B4F78" w:rsidRDefault="005B4F78" w:rsidP="00C74AE5"/>
    <w:p w:rsidR="005B4F78" w:rsidRDefault="00942B82" w:rsidP="005B4F78">
      <w:r>
        <w:rPr>
          <w:noProof/>
        </w:rPr>
        <w:drawing>
          <wp:inline distT="0" distB="0" distL="0" distR="0">
            <wp:extent cx="948690" cy="1424459"/>
            <wp:effectExtent l="0" t="0" r="381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7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11" cy="145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82" w:rsidRDefault="00942B82" w:rsidP="00C74AE5"/>
    <w:p w:rsidR="005B4F78" w:rsidRDefault="005B4F78" w:rsidP="00C74AE5">
      <w:r>
        <w:fldChar w:fldCharType="begin"/>
      </w:r>
      <w:r>
        <w:instrText xml:space="preserve"> INCLUDEPICTURE "https://s3.adlibris.com/dist/long_term_cache201906261800/tablet-frame-with-shadow.svg" \* MERGEFORMATINET </w:instrText>
      </w:r>
      <w:r>
        <w:fldChar w:fldCharType="end"/>
      </w:r>
      <w:r>
        <w:fldChar w:fldCharType="begin"/>
      </w:r>
      <w:r>
        <w:instrText xml:space="preserve"> INCLUDEPICTURE "https://s3.adlibris.com/dist/long_term_cache201906261800/tablet-frame-with-shadow.svg" \* MERGEFORMATINET </w:instrText>
      </w:r>
      <w:r>
        <w:fldChar w:fldCharType="end"/>
      </w:r>
    </w:p>
    <w:p w:rsidR="005B4F78" w:rsidRDefault="00C74AE5" w:rsidP="005B4F78">
      <w:r>
        <w:fldChar w:fldCharType="begin"/>
      </w:r>
      <w:r>
        <w:instrText xml:space="preserve"> HYPERLINK "</w:instrText>
      </w:r>
      <w:r w:rsidRPr="00C74AE5">
        <w:instrText>https://www.tuumakustannus.fi/Ilona-Hiila/Tiimi%C3%A4ly-Opas-muuttuvaan-ty%C3%B6el%C3%A4m%C3%A4%C3%A4n.html</w:instrText>
      </w:r>
      <w:r>
        <w:instrText xml:space="preserve">" </w:instrText>
      </w:r>
      <w:r>
        <w:fldChar w:fldCharType="separate"/>
      </w:r>
      <w:r w:rsidRPr="00616B79">
        <w:rPr>
          <w:rStyle w:val="Hyperlinkki"/>
        </w:rPr>
        <w:t>https://www.tuumakustannus.fi/Ilona-Hiila/Tiimi%C3%A4ly-Opas-m</w:t>
      </w:r>
      <w:r w:rsidR="005B4F78" w:rsidRPr="005B4F78">
        <w:t xml:space="preserve"> </w:t>
      </w:r>
      <w:r w:rsidR="005B4F78">
        <w:fldChar w:fldCharType="begin"/>
      </w:r>
      <w:r w:rsidR="005B4F78">
        <w:instrText xml:space="preserve"> INCLUDEPICTURE "https://s3.adlibris.com/dist/long_term_cache201906261800/tablet-frame-with-shadow.svg" \* MERGEFORMATINET </w:instrText>
      </w:r>
      <w:r w:rsidR="005B4F78">
        <w:fldChar w:fldCharType="separate"/>
      </w:r>
      <w:r w:rsidR="005B4F78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9" name="Suorakulmio 9" descr="tab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693108" id="Suorakulmio 9" o:spid="_x0000_s1026" alt="table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5B4F78">
        <w:fldChar w:fldCharType="end"/>
      </w:r>
    </w:p>
    <w:p w:rsidR="00C74AE5" w:rsidRPr="005B4F78" w:rsidRDefault="00C74AE5" w:rsidP="00872A96">
      <w:pPr>
        <w:rPr>
          <w:lang w:val="en-US"/>
        </w:rPr>
      </w:pPr>
      <w:r w:rsidRPr="005B4F78">
        <w:rPr>
          <w:rStyle w:val="Hyperlinkki"/>
          <w:lang w:val="en-US"/>
        </w:rPr>
        <w:t>uuttuvaan-ty%C3%B6el%C3%A4m%C3%A4%C3%A4n.html</w:t>
      </w:r>
      <w:r>
        <w:fldChar w:fldCharType="end"/>
      </w:r>
    </w:p>
    <w:p w:rsidR="00C74AE5" w:rsidRPr="005B4F78" w:rsidRDefault="00C74AE5" w:rsidP="00872A96">
      <w:pPr>
        <w:rPr>
          <w:lang w:val="en-US"/>
        </w:rPr>
      </w:pPr>
    </w:p>
    <w:p w:rsidR="000A261E" w:rsidRDefault="000A261E" w:rsidP="00872A96">
      <w:proofErr w:type="gramStart"/>
      <w:r>
        <w:t xml:space="preserve">Elena  </w:t>
      </w:r>
      <w:proofErr w:type="spellStart"/>
      <w:r>
        <w:t>Ferrante</w:t>
      </w:r>
      <w:proofErr w:type="spellEnd"/>
      <w:proofErr w:type="gramEnd"/>
      <w:r>
        <w:t>, Loistava ystäväni 4</w:t>
      </w:r>
    </w:p>
    <w:p w:rsidR="002B675E" w:rsidRDefault="002E3C35" w:rsidP="002B675E">
      <w:r>
        <w:rPr>
          <w:noProof/>
        </w:rPr>
        <w:drawing>
          <wp:inline distT="0" distB="0" distL="0" distR="0">
            <wp:extent cx="1206500" cy="1905000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5E" w:rsidRDefault="002B675E" w:rsidP="00872A96"/>
    <w:p w:rsidR="000A261E" w:rsidRDefault="002B675E" w:rsidP="00872A96">
      <w:r w:rsidRPr="002B675E">
        <w:t>https://kirsinbookclub.com/kirjat/elena-ferrante-loistava-ystavani/</w:t>
      </w:r>
    </w:p>
    <w:p w:rsidR="000A261E" w:rsidRDefault="000A261E" w:rsidP="00872A96"/>
    <w:p w:rsidR="00C74AE5" w:rsidRDefault="00C74AE5" w:rsidP="00872A96">
      <w:r w:rsidRPr="00C74AE5">
        <w:t>Martti Backman, Rintamalääkärin kuolema 2</w:t>
      </w:r>
    </w:p>
    <w:p w:rsidR="002B675E" w:rsidRDefault="002B675E" w:rsidP="002B675E"/>
    <w:p w:rsidR="002B675E" w:rsidRDefault="002B675E" w:rsidP="00872A96">
      <w:r>
        <w:lastRenderedPageBreak/>
        <w:fldChar w:fldCharType="begin"/>
      </w:r>
      <w:r>
        <w:instrText xml:space="preserve"> INCLUDEPICTURE "https://gummerus.studio.crasman.fi/file/dl/c=bookpage/gDw4Nw/t1vxkNs2_hJgn_ojJuiVXw/Rintamalaakarin_kuolema13195.jpg"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9F9270" wp14:editId="66C19CCA">
            <wp:extent cx="878284" cy="1386591"/>
            <wp:effectExtent l="0" t="0" r="0" b="0"/>
            <wp:docPr id="7" name="Kuva 7" descr="Rintamalääkärin kuo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ntamalääkärin kuolem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49" cy="14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74AE5" w:rsidRPr="00C74AE5" w:rsidRDefault="00C74AE5" w:rsidP="00872A96">
      <w:r w:rsidRPr="00C74AE5">
        <w:t>https://www.hs.fi/kulttuuri/art-2000006207692.html</w:t>
      </w:r>
    </w:p>
    <w:p w:rsidR="00C74AE5" w:rsidRPr="00C74AE5" w:rsidRDefault="00C74AE5" w:rsidP="00872A96"/>
    <w:p w:rsidR="00C74AE5" w:rsidRPr="008B12B0" w:rsidRDefault="00C74AE5" w:rsidP="00872A96"/>
    <w:p w:rsidR="005B4F78" w:rsidRDefault="005B4F78" w:rsidP="005B4F78">
      <w:pPr>
        <w:rPr>
          <w:rStyle w:val="Hyperlinkki"/>
        </w:rPr>
      </w:pPr>
      <w:r>
        <w:fldChar w:fldCharType="begin"/>
      </w:r>
      <w:r>
        <w:instrText xml:space="preserve"> HYPERLINK "https://www.googleadservices.com/pagead/aclk?sa=L&amp;ai=DChcSEwj_yqDSxtLkAhUVpZoKHedGDjAYABACGgJsbQ&amp;ohost=www.google.com&amp;cid=CAASEuRob6sACupY5dtX_40Qh2n-iw&amp;sig=AOD64_3phtcDlKR5_u_2onbN0RNkzpAarQ&amp;ctype=5&amp;q=&amp;ved=0ahUKEwjd-prSxtLkAhXrxIsKHcqACMYQ8w4IpwE&amp;adurl=" \t "_blank" </w:instrText>
      </w:r>
      <w:r>
        <w:fldChar w:fldCharType="separate"/>
      </w:r>
    </w:p>
    <w:p w:rsidR="005B4F78" w:rsidRDefault="005B4F78" w:rsidP="005B4F78">
      <w:r>
        <w:rPr>
          <w:noProof/>
        </w:rPr>
        <w:drawing>
          <wp:inline distT="0" distB="0" distL="0" distR="0">
            <wp:extent cx="1146810" cy="1776095"/>
            <wp:effectExtent l="0" t="0" r="0" b="1905"/>
            <wp:docPr id="15" name="Kuva 15" descr="/var/folders/r6/sdtn0ynr8xjcbv001s7b3s6h0000gr/T/com.microsoft.Word/Content.MSO/27310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var/folders/r6/sdtn0ynr8xjcbv001s7b3s6h0000gr/T/com.microsoft.Word/Content.MSO/27310716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78" w:rsidRDefault="005B4F78" w:rsidP="005B4F78">
      <w:r>
        <w:fldChar w:fldCharType="end"/>
      </w:r>
      <w:r w:rsidRPr="005B4F78">
        <w:t xml:space="preserve"> https://kirsinbookclub.com/kirjat/hanya-yanagihara-pieni-elama-iso-ja-jarkyttava-tarina/</w:t>
      </w:r>
    </w:p>
    <w:p w:rsidR="00872A96" w:rsidRDefault="00872A96" w:rsidP="00872A96"/>
    <w:p w:rsidR="00872A96" w:rsidRDefault="00872A96" w:rsidP="00872A96">
      <w:proofErr w:type="spellStart"/>
      <w:r>
        <w:t>Hanya</w:t>
      </w:r>
      <w:proofErr w:type="spellEnd"/>
      <w:r>
        <w:t xml:space="preserve"> </w:t>
      </w:r>
      <w:proofErr w:type="spellStart"/>
      <w:r>
        <w:t>Yanagihara</w:t>
      </w:r>
      <w:proofErr w:type="spellEnd"/>
      <w:r>
        <w:t xml:space="preserve">, Pieni elämä </w:t>
      </w:r>
    </w:p>
    <w:p w:rsidR="005B4F78" w:rsidRDefault="005B4F78" w:rsidP="005B4F78">
      <w:pPr>
        <w:jc w:val="center"/>
      </w:pPr>
    </w:p>
    <w:p w:rsidR="00872A96" w:rsidRDefault="005B4F78" w:rsidP="00872A96">
      <w:r>
        <w:rPr>
          <w:noProof/>
          <w:color w:val="0000FF"/>
        </w:rPr>
        <w:drawing>
          <wp:inline distT="0" distB="0" distL="0" distR="0" wp14:anchorId="37C64B3B" wp14:editId="4D40EA94">
            <wp:extent cx="1189459" cy="1701384"/>
            <wp:effectExtent l="0" t="0" r="4445" b="635"/>
            <wp:docPr id="16" name="Kuva 1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39" cy="172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78" w:rsidRDefault="005B4F78" w:rsidP="00872A96">
      <w:r>
        <w:t xml:space="preserve">Margaret Hai, Kolmas sisar </w:t>
      </w:r>
    </w:p>
    <w:p w:rsidR="005B4F78" w:rsidRDefault="005B4F78" w:rsidP="00872A96">
      <w:r w:rsidRPr="005B4F78">
        <w:t>http://www.kirsinkirjanurkka.fi/2018/07/magdalena-hai-kolmas-sisar-royaumen.html</w:t>
      </w:r>
    </w:p>
    <w:p w:rsidR="00872A96" w:rsidRDefault="00872A96" w:rsidP="00872A96"/>
    <w:p w:rsidR="00872A96" w:rsidRDefault="00872A96" w:rsidP="00872A96">
      <w:r>
        <w:t xml:space="preserve">Toni Morrison, Koti </w:t>
      </w:r>
    </w:p>
    <w:p w:rsidR="00250C9B" w:rsidRDefault="00250C9B" w:rsidP="00250C9B">
      <w:r>
        <w:rPr>
          <w:noProof/>
          <w:color w:val="0000FF"/>
        </w:rPr>
        <w:drawing>
          <wp:inline distT="0" distB="0" distL="0" distR="0">
            <wp:extent cx="899410" cy="1203666"/>
            <wp:effectExtent l="0" t="0" r="2540" b="3175"/>
            <wp:docPr id="20" name="Kuva 2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95" cy="12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9B" w:rsidRDefault="00250C9B" w:rsidP="00872A96"/>
    <w:p w:rsidR="00250C9B" w:rsidRDefault="00250C9B" w:rsidP="00250C9B"/>
    <w:p w:rsidR="00250C9B" w:rsidRDefault="00250C9B" w:rsidP="00250C9B"/>
    <w:p w:rsidR="00250C9B" w:rsidRDefault="00250C9B" w:rsidP="00872A96">
      <w:r w:rsidRPr="00250C9B">
        <w:t>http:// psrakastankirjoja.blogspot.com/2015/01/toni-morrison-koti.html</w:t>
      </w:r>
      <w:r w:rsidR="008B2D2F">
        <w:t xml:space="preserve"> / AIKA LYHYT OPUS! </w:t>
      </w:r>
    </w:p>
    <w:p w:rsidR="00872A96" w:rsidRDefault="00872A96" w:rsidP="00872A96"/>
    <w:p w:rsidR="00872A96" w:rsidRDefault="00872A96" w:rsidP="00872A96">
      <w:r>
        <w:t xml:space="preserve">Nura </w:t>
      </w:r>
      <w:proofErr w:type="spellStart"/>
      <w:r>
        <w:t>Farah</w:t>
      </w:r>
      <w:proofErr w:type="spellEnd"/>
      <w:r>
        <w:t>, Aurinkotyttö 4</w:t>
      </w:r>
    </w:p>
    <w:p w:rsidR="00250C9B" w:rsidRDefault="00250C9B" w:rsidP="00250C9B">
      <w:r>
        <w:fldChar w:fldCharType="begin"/>
      </w:r>
      <w:r>
        <w:instrText xml:space="preserve"> INCLUDEPICTURE "https://otava.fi/wp-content/uploads/isbn/9789511341345-400x0-c-default.jpeg"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177656" cy="1703871"/>
            <wp:effectExtent l="0" t="0" r="3810" b="0"/>
            <wp:docPr id="21" name="Kuva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1" cy="1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250C9B" w:rsidRDefault="00250C9B" w:rsidP="00872A96"/>
    <w:p w:rsidR="00250C9B" w:rsidRDefault="00250C9B" w:rsidP="00872A96">
      <w:r w:rsidRPr="00250C9B">
        <w:t>https://www.kirjavinkit.fi/arvostelut/aurinkotytto/</w:t>
      </w:r>
    </w:p>
    <w:p w:rsidR="00872A96" w:rsidRDefault="00872A96" w:rsidP="00872A96"/>
    <w:p w:rsidR="00872A96" w:rsidRDefault="00872A96" w:rsidP="00872A96">
      <w:proofErr w:type="spellStart"/>
      <w:r>
        <w:t>Kohvakka</w:t>
      </w:r>
      <w:proofErr w:type="spellEnd"/>
      <w:r>
        <w:t>. Lehtinen Hyvä, paha muovi – vähennä viisaasti 2</w:t>
      </w:r>
    </w:p>
    <w:p w:rsidR="00250C9B" w:rsidRDefault="00250C9B" w:rsidP="00872A96"/>
    <w:p w:rsidR="00DC63CA" w:rsidRDefault="00DC63CA" w:rsidP="00DC63CA">
      <w:r>
        <w:fldChar w:fldCharType="begin"/>
      </w:r>
      <w:r>
        <w:instrText xml:space="preserve"> INCLUDEPICTURE "http://www.minervakustannus.fi/kuvat/kannet/isot/1514_l_hyva_paha_muovi_etukansi_240ppi.jpg"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39B004F" wp14:editId="7C67B1A9">
            <wp:extent cx="1086787" cy="1674294"/>
            <wp:effectExtent l="0" t="0" r="5715" b="2540"/>
            <wp:docPr id="23" name="Kuva 23" descr="Kirja: Hyvä, paha muovi (Johanna Kohvakka &amp; Liisa Leht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irja: Hyvä, paha muovi (Johanna Kohvakka &amp; Liisa Lehtinen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82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DC63CA">
        <w:t xml:space="preserve"> </w:t>
      </w:r>
    </w:p>
    <w:p w:rsidR="00250C9B" w:rsidRDefault="00250C9B" w:rsidP="00250C9B"/>
    <w:p w:rsidR="00DC63CA" w:rsidRDefault="00DC63CA" w:rsidP="00DC63CA"/>
    <w:p w:rsidR="00250C9B" w:rsidRDefault="00250C9B" w:rsidP="00250C9B"/>
    <w:p w:rsidR="00872A96" w:rsidRDefault="00872A96" w:rsidP="00872A96"/>
    <w:p w:rsidR="00872A96" w:rsidRDefault="00872A96" w:rsidP="00872A96">
      <w:r>
        <w:t>Älä syötä ruokahukkaa – Näin käytät tähteet 2</w:t>
      </w:r>
    </w:p>
    <w:p w:rsidR="00DC63CA" w:rsidRDefault="00DC63CA" w:rsidP="00872A96">
      <w:r>
        <w:fldChar w:fldCharType="begin"/>
      </w:r>
      <w:r>
        <w:instrText xml:space="preserve"> INCLUDEPICTURE "https://cdn.shopify.com/s/files/1/0061/0372/8217/products/mainImage_74c1a1d7-b6f6-473d-8e1f-20bebda40cc0_495x800.jpg?v=1561499584"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2CC3DF" wp14:editId="38630406">
            <wp:extent cx="1139252" cy="1771945"/>
            <wp:effectExtent l="0" t="0" r="3810" b="6350"/>
            <wp:docPr id="26" name="Kuva 26" descr="Älä syötä ruokahukk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Älä syötä ruokahukka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33" cy="18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872A96" w:rsidRDefault="00872A96" w:rsidP="00872A96"/>
    <w:p w:rsidR="00872A96" w:rsidRDefault="00872A96" w:rsidP="00872A96">
      <w:r>
        <w:t>Mia Kankimäki, Naiset joita ajattelen öisin 4</w:t>
      </w:r>
    </w:p>
    <w:p w:rsidR="00DC63CA" w:rsidRDefault="00DC63CA" w:rsidP="00DC63CA">
      <w:r>
        <w:fldChar w:fldCharType="begin"/>
      </w:r>
      <w:r>
        <w:instrText xml:space="preserve"> INCLUDEPICTURE "https://otava.fi/wp-content/uploads/isbn/9789511303398-400x0-c-default.jpeg"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1E80F3" wp14:editId="3D45C66E">
            <wp:extent cx="1241899" cy="1804113"/>
            <wp:effectExtent l="0" t="0" r="3175" b="0"/>
            <wp:docPr id="27" name="Kuva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09" cy="18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C63CA" w:rsidRDefault="00DC63CA" w:rsidP="00872A96"/>
    <w:p w:rsidR="00DC63CA" w:rsidRDefault="00DC63CA" w:rsidP="00872A96">
      <w:r>
        <w:t>h</w:t>
      </w:r>
      <w:r w:rsidRPr="00DC63CA">
        <w:t>ttps:// otava.fi/kirjat/naiset-joita-ajattelen-</w:t>
      </w:r>
      <w:proofErr w:type="spellStart"/>
      <w:r w:rsidRPr="00DC63CA">
        <w:t>oisin</w:t>
      </w:r>
      <w:proofErr w:type="spellEnd"/>
      <w:r w:rsidRPr="00DC63CA">
        <w:t>/</w:t>
      </w:r>
    </w:p>
    <w:p w:rsidR="002B675E" w:rsidRDefault="002B675E" w:rsidP="00872A96"/>
    <w:p w:rsidR="00872A96" w:rsidRDefault="002B675E" w:rsidP="00872A96">
      <w:pPr>
        <w:rPr>
          <w:lang w:val="en-US"/>
        </w:rPr>
      </w:pPr>
      <w:r w:rsidRPr="002B675E">
        <w:rPr>
          <w:lang w:val="en-US"/>
        </w:rPr>
        <w:t xml:space="preserve">Margaret Atwood, </w:t>
      </w:r>
      <w:proofErr w:type="spellStart"/>
      <w:r w:rsidRPr="002B675E">
        <w:rPr>
          <w:lang w:val="en-US"/>
        </w:rPr>
        <w:t>O</w:t>
      </w:r>
      <w:r>
        <w:rPr>
          <w:lang w:val="en-US"/>
        </w:rPr>
        <w:t>rjattaresi</w:t>
      </w:r>
      <w:proofErr w:type="spellEnd"/>
      <w:r>
        <w:rPr>
          <w:lang w:val="en-US"/>
        </w:rPr>
        <w:t xml:space="preserve"> </w:t>
      </w:r>
      <w:r w:rsidR="00DC63CA">
        <w:rPr>
          <w:lang w:val="en-US"/>
        </w:rPr>
        <w:t>4</w:t>
      </w:r>
    </w:p>
    <w:p w:rsidR="00DC63CA" w:rsidRDefault="00DC63CA" w:rsidP="00872A96">
      <w:pPr>
        <w:rPr>
          <w:lang w:val="en-US"/>
        </w:rPr>
      </w:pPr>
    </w:p>
    <w:p w:rsidR="002B675E" w:rsidRDefault="002B675E" w:rsidP="00872A96">
      <w:pPr>
        <w:rPr>
          <w:lang w:val="en-US"/>
        </w:rPr>
      </w:pPr>
    </w:p>
    <w:p w:rsidR="00DC63CA" w:rsidRDefault="00DC63CA" w:rsidP="00DC63CA">
      <w:pPr>
        <w:rPr>
          <w:lang w:val="en-US"/>
        </w:rPr>
      </w:pPr>
      <w:r>
        <w:fldChar w:fldCharType="begin"/>
      </w:r>
      <w:r w:rsidR="005B2540">
        <w:instrText xml:space="preserve"> INCLUDEPICTURE "C:\\var\\folders\\r6\\sdtn0ynr8xjcbv001s7b3s6h0000gr\\T\\com.microsoft.Word\\WebArchiveCopyPasteTempFiles\\orjattaresi-margaret_atwood-45531141-frntl.jpg"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EAFA25D" wp14:editId="72F4A439">
            <wp:extent cx="1258556" cy="2037142"/>
            <wp:effectExtent l="0" t="0" r="0" b="0"/>
            <wp:docPr id="31" name="Kuva 31" descr="Orjattar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rjattares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49" cy="2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C63CA" w:rsidRDefault="00DC63CA" w:rsidP="00DC63CA">
      <w:pPr>
        <w:rPr>
          <w:lang w:val="en-US"/>
        </w:rPr>
      </w:pPr>
    </w:p>
    <w:p w:rsidR="00DC63CA" w:rsidRPr="00DC63CA" w:rsidRDefault="00DC63CA" w:rsidP="00DC63CA">
      <w:pPr>
        <w:rPr>
          <w:lang w:val="en-US"/>
        </w:rPr>
      </w:pPr>
      <w:r w:rsidRPr="00DC63CA">
        <w:rPr>
          <w:lang w:val="en-US"/>
        </w:rPr>
        <w:t xml:space="preserve">http://kirjakissa.blogspot.com/2017/02/margaret-atwood-orjattaresi.html </w:t>
      </w:r>
    </w:p>
    <w:p w:rsidR="00DC63CA" w:rsidRDefault="00DC63CA" w:rsidP="00872A96">
      <w:pPr>
        <w:rPr>
          <w:lang w:val="en-US"/>
        </w:rPr>
      </w:pPr>
    </w:p>
    <w:p w:rsidR="00DC63CA" w:rsidRDefault="00DC63CA" w:rsidP="00872A96">
      <w:pPr>
        <w:rPr>
          <w:lang w:val="en-US"/>
        </w:rPr>
      </w:pPr>
    </w:p>
    <w:p w:rsidR="002B675E" w:rsidRDefault="00DC63CA" w:rsidP="00872A96">
      <w:pPr>
        <w:rPr>
          <w:lang w:val="en-US"/>
        </w:rPr>
      </w:pPr>
      <w:r>
        <w:rPr>
          <w:lang w:val="en-US"/>
        </w:rPr>
        <w:t>M</w:t>
      </w:r>
      <w:r w:rsidR="002B675E">
        <w:rPr>
          <w:lang w:val="en-US"/>
        </w:rPr>
        <w:t xml:space="preserve">argaret Atwood, </w:t>
      </w:r>
      <w:proofErr w:type="spellStart"/>
      <w:r w:rsidR="002B675E">
        <w:rPr>
          <w:lang w:val="en-US"/>
        </w:rPr>
        <w:t>Testamentit</w:t>
      </w:r>
      <w:proofErr w:type="spellEnd"/>
      <w:r w:rsidR="002B675E">
        <w:rPr>
          <w:lang w:val="en-US"/>
        </w:rPr>
        <w:t xml:space="preserve"> 4</w:t>
      </w:r>
    </w:p>
    <w:p w:rsidR="008B12B0" w:rsidRDefault="008B12B0" w:rsidP="00872A96">
      <w:pPr>
        <w:rPr>
          <w:lang w:val="en-US"/>
        </w:rPr>
      </w:pPr>
    </w:p>
    <w:p w:rsidR="008B12B0" w:rsidRPr="008B12B0" w:rsidRDefault="008B12B0" w:rsidP="008B12B0"/>
    <w:p w:rsidR="008B12B0" w:rsidRDefault="008B12B0" w:rsidP="00872A96">
      <w:pPr>
        <w:rPr>
          <w:lang w:val="en-US"/>
        </w:rPr>
      </w:pPr>
      <w:r w:rsidRPr="008B12B0">
        <w:fldChar w:fldCharType="begin"/>
      </w:r>
      <w:r w:rsidRPr="008B12B0">
        <w:instrText xml:space="preserve"> INCLUDEPICTURE "https://prod-bb-cdn.azureedge.net/images/book-covers/coverimage-9789511347033-kirjavalitys-2019-09-14.jpg?w=250&amp;format=jpg&amp;quality=85" \* MERGEFORMATINET </w:instrText>
      </w:r>
      <w:r w:rsidRPr="008B12B0">
        <w:fldChar w:fldCharType="separate"/>
      </w:r>
      <w:r w:rsidRPr="008B12B0">
        <w:rPr>
          <w:noProof/>
        </w:rPr>
        <w:drawing>
          <wp:inline distT="0" distB="0" distL="0" distR="0" wp14:anchorId="7AD6EAAA" wp14:editId="21F5834E">
            <wp:extent cx="1185937" cy="1827955"/>
            <wp:effectExtent l="0" t="0" r="0" b="1270"/>
            <wp:docPr id="5" name="Kuva 5" descr="Testamen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menti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65" cy="18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2B0">
        <w:fldChar w:fldCharType="end"/>
      </w:r>
    </w:p>
    <w:p w:rsidR="008B12B0" w:rsidRPr="008B12B0" w:rsidRDefault="005B2540" w:rsidP="00872A96">
      <w:hyperlink r:id="rId30" w:history="1">
        <w:r w:rsidR="008B12B0" w:rsidRPr="008B12B0">
          <w:rPr>
            <w:rStyle w:val="Hyperlinkki"/>
          </w:rPr>
          <w:t>https://areena.yle.fi/1-50281158</w:t>
        </w:r>
      </w:hyperlink>
      <w:r w:rsidR="008B12B0" w:rsidRPr="008B12B0">
        <w:t xml:space="preserve"> - AAM</w:t>
      </w:r>
      <w:r w:rsidR="008B12B0">
        <w:t xml:space="preserve">UN KIRJA  14 min. </w:t>
      </w:r>
    </w:p>
    <w:p w:rsidR="00DC63CA" w:rsidRPr="008B12B0" w:rsidRDefault="00DC63CA" w:rsidP="00872A96"/>
    <w:p w:rsidR="002B675E" w:rsidRPr="00942B82" w:rsidRDefault="008B12B0" w:rsidP="00872A96">
      <w:r w:rsidRPr="00942B82">
        <w:t>https://www.hs.fi/kulttuuri/art-2000006229634.html</w:t>
      </w:r>
    </w:p>
    <w:p w:rsidR="002B675E" w:rsidRPr="00942B82" w:rsidRDefault="002B675E" w:rsidP="00872A96"/>
    <w:p w:rsidR="008B12B0" w:rsidRPr="008B12B0" w:rsidRDefault="005B2540" w:rsidP="00872A96">
      <w:hyperlink r:id="rId31" w:history="1">
        <w:r w:rsidR="008B12B0" w:rsidRPr="008B12B0">
          <w:rPr>
            <w:rStyle w:val="Hyperlinkki"/>
          </w:rPr>
          <w:t>https://areena.yle.fi/1-1289087</w:t>
        </w:r>
      </w:hyperlink>
      <w:r w:rsidR="008B12B0" w:rsidRPr="008B12B0">
        <w:t xml:space="preserve"> - </w:t>
      </w:r>
      <w:r w:rsidR="008B12B0">
        <w:t xml:space="preserve">Aamun kirja - Ylen aamutelevision lähetyksissä kivoja noin kymmenen minuutin lyhyitä kirjailijahaastatteluja kirjauutuuksista. </w:t>
      </w:r>
    </w:p>
    <w:p w:rsidR="00872A96" w:rsidRPr="008B12B0" w:rsidRDefault="00872A96" w:rsidP="00872A96"/>
    <w:p w:rsidR="00872A96" w:rsidRPr="008B12B0" w:rsidRDefault="00872A96" w:rsidP="00872A96"/>
    <w:p w:rsidR="00872A96" w:rsidRDefault="008B2D2F" w:rsidP="00872A96">
      <w:r>
        <w:t>Ohessa vielä lista lyhyistä klassikoista.</w:t>
      </w:r>
    </w:p>
    <w:p w:rsidR="008B2D2F" w:rsidRPr="0041693C" w:rsidRDefault="008B2D2F" w:rsidP="008B2D2F">
      <w:pPr>
        <w:spacing w:before="100" w:beforeAutospacing="1" w:after="100" w:afterAutospacing="1"/>
        <w:outlineLvl w:val="0"/>
        <w:rPr>
          <w:rFonts w:ascii="Times" w:hAnsi="Times"/>
          <w:b/>
          <w:bCs/>
          <w:kern w:val="36"/>
          <w:sz w:val="48"/>
          <w:szCs w:val="48"/>
        </w:rPr>
      </w:pPr>
      <w:r w:rsidRPr="0041693C">
        <w:rPr>
          <w:rFonts w:ascii="Times" w:hAnsi="Times"/>
          <w:b/>
          <w:bCs/>
          <w:kern w:val="36"/>
          <w:sz w:val="48"/>
          <w:szCs w:val="48"/>
        </w:rPr>
        <w:t>Lyhyitä klassikoita</w:t>
      </w:r>
    </w:p>
    <w:p w:rsidR="008B2D2F" w:rsidRPr="0041693C" w:rsidRDefault="008B2D2F" w:rsidP="008B2D2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B4F6B9F" wp14:editId="60E09F7B">
            <wp:extent cx="7112000" cy="2277745"/>
            <wp:effectExtent l="0" t="0" r="0" b="8255"/>
            <wp:docPr id="10" name="Kuva 10" descr="http://hs11.snstatic.fi/webkuva/sarjis/560/1349774561077?ts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11.snstatic.fi/webkuva/sarjis/560/1349774561077?ts=3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2F" w:rsidRPr="0041693C" w:rsidRDefault="008B2D2F" w:rsidP="008B2D2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sz w:val="20"/>
          <w:szCs w:val="20"/>
        </w:rPr>
        <w:t xml:space="preserve">Pertti </w:t>
      </w:r>
      <w:proofErr w:type="spellStart"/>
      <w:r w:rsidRPr="0041693C">
        <w:rPr>
          <w:rFonts w:ascii="Times" w:hAnsi="Times"/>
          <w:sz w:val="20"/>
          <w:szCs w:val="20"/>
        </w:rPr>
        <w:t>Jarla</w:t>
      </w:r>
      <w:proofErr w:type="spellEnd"/>
      <w:r w:rsidRPr="0041693C">
        <w:rPr>
          <w:rFonts w:ascii="Times" w:hAnsi="Times"/>
          <w:sz w:val="20"/>
          <w:szCs w:val="20"/>
        </w:rPr>
        <w:t xml:space="preserve"> 12.10.2009 HS, </w:t>
      </w:r>
      <w:hyperlink r:id="rId33" w:history="1">
        <w:r w:rsidRPr="0041693C">
          <w:rPr>
            <w:rFonts w:ascii="Times" w:hAnsi="Times"/>
            <w:color w:val="0000FF"/>
            <w:sz w:val="20"/>
            <w:szCs w:val="20"/>
            <w:u w:val="single"/>
          </w:rPr>
          <w:t>http://www.hs.fi/fingerpori/s1349774564002</w:t>
        </w:r>
      </w:hyperlink>
    </w:p>
    <w:p w:rsidR="008B2D2F" w:rsidRPr="0041693C" w:rsidRDefault="008B2D2F" w:rsidP="008B2D2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Klassikko ei ole sivumäärästä kiinni – tiiliskivien rinnalla on olemassa lyhyempiäkin klassikoita. Tälle sivulle kerätään listaa lyhyistä klassikoista. </w:t>
      </w:r>
      <w:proofErr w:type="spellStart"/>
      <w:r w:rsidRPr="0041693C">
        <w:rPr>
          <w:rFonts w:ascii="Times" w:hAnsi="Times"/>
          <w:b/>
          <w:bCs/>
          <w:i/>
          <w:iCs/>
          <w:sz w:val="20"/>
          <w:szCs w:val="20"/>
        </w:rPr>
        <w:t>Listä</w:t>
      </w:r>
      <w:proofErr w:type="spellEnd"/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 on vielä auttamattoman lyhyt, joten sopivia teoksia saa ehdottaa esimerkiksi alla olevan viestikentän kautta. </w:t>
      </w:r>
    </w:p>
    <w:p w:rsidR="008B2D2F" w:rsidRPr="0041693C" w:rsidRDefault="008B2D2F" w:rsidP="008B2D2F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sz w:val="20"/>
          <w:szCs w:val="20"/>
        </w:rPr>
        <w:t>MAAILMAKIRJALLISUUDEN LYHYITÄ KLASSIKOITA: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Sofokles: Kuningas Oidipus </w:t>
      </w:r>
      <w:r w:rsidRPr="0041693C">
        <w:rPr>
          <w:rFonts w:ascii="Times" w:hAnsi="Times"/>
          <w:sz w:val="20"/>
          <w:szCs w:val="20"/>
        </w:rPr>
        <w:t>– antiikin ajan kuuluisin tragedia kuninkaasta, joka tappaa isänsä ja nai äitinsä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Voltaire: </w:t>
      </w:r>
      <w:proofErr w:type="spellStart"/>
      <w:r w:rsidRPr="0041693C">
        <w:rPr>
          <w:rFonts w:ascii="Times" w:hAnsi="Times"/>
          <w:b/>
          <w:bCs/>
          <w:i/>
          <w:iCs/>
          <w:sz w:val="20"/>
          <w:szCs w:val="20"/>
        </w:rPr>
        <w:t>Candide</w:t>
      </w:r>
      <w:proofErr w:type="spellEnd"/>
      <w:r w:rsidRPr="0041693C">
        <w:rPr>
          <w:rFonts w:ascii="Times" w:hAnsi="Times"/>
          <w:i/>
          <w:iCs/>
          <w:sz w:val="20"/>
          <w:szCs w:val="20"/>
        </w:rPr>
        <w:t> – </w:t>
      </w:r>
      <w:r w:rsidRPr="0041693C">
        <w:rPr>
          <w:rFonts w:ascii="Times" w:hAnsi="Times"/>
          <w:sz w:val="20"/>
          <w:szCs w:val="20"/>
        </w:rPr>
        <w:t xml:space="preserve">loistava ja hauska romaani optimistisesta </w:t>
      </w:r>
      <w:proofErr w:type="spellStart"/>
      <w:r w:rsidRPr="0041693C">
        <w:rPr>
          <w:rFonts w:ascii="Times" w:hAnsi="Times"/>
          <w:sz w:val="20"/>
          <w:szCs w:val="20"/>
        </w:rPr>
        <w:t>Candidesta</w:t>
      </w:r>
      <w:proofErr w:type="spellEnd"/>
      <w:r w:rsidRPr="0041693C">
        <w:rPr>
          <w:rFonts w:ascii="Times" w:hAnsi="Times"/>
          <w:sz w:val="20"/>
          <w:szCs w:val="20"/>
        </w:rPr>
        <w:t>, joka joutuu kohtaamaan maailman myrskyt.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Goethe: Nuoren </w:t>
      </w:r>
      <w:proofErr w:type="spellStart"/>
      <w:r w:rsidRPr="0041693C">
        <w:rPr>
          <w:rFonts w:ascii="Times" w:hAnsi="Times"/>
          <w:b/>
          <w:bCs/>
          <w:i/>
          <w:iCs/>
          <w:sz w:val="20"/>
          <w:szCs w:val="20"/>
        </w:rPr>
        <w:t>Wertherin</w:t>
      </w:r>
      <w:proofErr w:type="spellEnd"/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 kärsimykset</w:t>
      </w:r>
      <w:r w:rsidRPr="0041693C">
        <w:rPr>
          <w:rFonts w:ascii="Times" w:hAnsi="Times"/>
          <w:i/>
          <w:iCs/>
          <w:sz w:val="20"/>
          <w:szCs w:val="20"/>
        </w:rPr>
        <w:t> – </w:t>
      </w:r>
      <w:r w:rsidRPr="0041693C">
        <w:rPr>
          <w:rFonts w:ascii="Times" w:hAnsi="Times"/>
          <w:sz w:val="20"/>
          <w:szCs w:val="20"/>
        </w:rPr>
        <w:t>intohimoinen kirjeromaani nuoresta rakkaudesta.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>Steinbeck:</w:t>
      </w:r>
      <w:r w:rsidRPr="0041693C">
        <w:rPr>
          <w:rFonts w:ascii="Times" w:hAnsi="Times"/>
          <w:i/>
          <w:iCs/>
          <w:sz w:val="20"/>
          <w:szCs w:val="20"/>
        </w:rPr>
        <w:t xml:space="preserve"> </w:t>
      </w:r>
      <w:r w:rsidRPr="0041693C">
        <w:rPr>
          <w:rFonts w:ascii="Times" w:hAnsi="Times"/>
          <w:b/>
          <w:bCs/>
          <w:i/>
          <w:iCs/>
          <w:sz w:val="20"/>
          <w:szCs w:val="20"/>
        </w:rPr>
        <w:t>Hiiriä ja ihmisiä</w:t>
      </w:r>
      <w:r w:rsidRPr="0041693C">
        <w:rPr>
          <w:rFonts w:ascii="Times" w:hAnsi="Times"/>
          <w:i/>
          <w:iCs/>
          <w:sz w:val="20"/>
          <w:szCs w:val="20"/>
        </w:rPr>
        <w:t xml:space="preserve"> – kertomus samaa unelmaa tavoittelevasta kahdesta erilaisesta työmiehestä 1930-luvun Amerikassa. 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>Orwell: Eläinten vallankumous </w:t>
      </w:r>
      <w:r w:rsidRPr="0041693C">
        <w:rPr>
          <w:rFonts w:ascii="Times" w:hAnsi="Times"/>
          <w:sz w:val="20"/>
          <w:szCs w:val="20"/>
        </w:rPr>
        <w:t>– ajatuksia herättävä romaani maatilan eläimistä, jotka tekevät vallankumouksen.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>Gogol: Nenä</w:t>
      </w:r>
      <w:r w:rsidRPr="0041693C">
        <w:rPr>
          <w:rFonts w:ascii="Times" w:hAnsi="Times"/>
          <w:i/>
          <w:iCs/>
          <w:sz w:val="20"/>
          <w:szCs w:val="20"/>
        </w:rPr>
        <w:t xml:space="preserve"> – n</w:t>
      </w:r>
      <w:r w:rsidRPr="0041693C">
        <w:rPr>
          <w:rFonts w:ascii="Times" w:hAnsi="Times"/>
          <w:sz w:val="20"/>
          <w:szCs w:val="20"/>
        </w:rPr>
        <w:t>ovelli venäläisen virkamiehen nenän seikkailusta.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>Ibsen: Nukkekoti</w:t>
      </w:r>
      <w:r w:rsidRPr="0041693C">
        <w:rPr>
          <w:rFonts w:ascii="Times" w:hAnsi="Times"/>
          <w:i/>
          <w:iCs/>
          <w:sz w:val="20"/>
          <w:szCs w:val="20"/>
        </w:rPr>
        <w:t xml:space="preserve"> – </w:t>
      </w:r>
      <w:r w:rsidRPr="0041693C">
        <w:rPr>
          <w:rFonts w:ascii="Times" w:hAnsi="Times"/>
          <w:sz w:val="20"/>
          <w:szCs w:val="20"/>
        </w:rPr>
        <w:t>kriittinen näytelmä vaimon asemasta avioliitossa.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>Camus: Sivullinen</w:t>
      </w:r>
      <w:r w:rsidRPr="0041693C">
        <w:rPr>
          <w:rFonts w:ascii="Times" w:hAnsi="Times"/>
          <w:i/>
          <w:iCs/>
          <w:sz w:val="20"/>
          <w:szCs w:val="20"/>
        </w:rPr>
        <w:t xml:space="preserve"> – </w:t>
      </w:r>
      <w:r w:rsidRPr="0041693C">
        <w:rPr>
          <w:rFonts w:ascii="Times" w:hAnsi="Times"/>
          <w:sz w:val="20"/>
          <w:szCs w:val="20"/>
        </w:rPr>
        <w:t xml:space="preserve">eksistentiaalinen romaani välinpitämättömästä nuoresta </w:t>
      </w:r>
      <w:proofErr w:type="spellStart"/>
      <w:r w:rsidRPr="0041693C">
        <w:rPr>
          <w:rFonts w:ascii="Times" w:hAnsi="Times"/>
          <w:sz w:val="20"/>
          <w:szCs w:val="20"/>
        </w:rPr>
        <w:t>algerianranskalaisesta</w:t>
      </w:r>
      <w:proofErr w:type="spellEnd"/>
      <w:r w:rsidRPr="0041693C">
        <w:rPr>
          <w:rFonts w:ascii="Times" w:hAnsi="Times"/>
          <w:sz w:val="20"/>
          <w:szCs w:val="20"/>
        </w:rPr>
        <w:t xml:space="preserve"> miehestä.</w:t>
      </w:r>
    </w:p>
    <w:p w:rsidR="008B2D2F" w:rsidRPr="0041693C" w:rsidRDefault="008B2D2F" w:rsidP="008B2D2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41693C">
        <w:rPr>
          <w:rFonts w:ascii="Times" w:hAnsi="Times"/>
          <w:b/>
          <w:bCs/>
          <w:i/>
          <w:iCs/>
          <w:sz w:val="20"/>
          <w:szCs w:val="20"/>
        </w:rPr>
        <w:t xml:space="preserve">Hemingway: Vanhus ja meri </w:t>
      </w:r>
      <w:r w:rsidRPr="0041693C">
        <w:rPr>
          <w:rFonts w:ascii="Times" w:hAnsi="Times"/>
          <w:i/>
          <w:iCs/>
          <w:sz w:val="20"/>
          <w:szCs w:val="20"/>
        </w:rPr>
        <w:t>– kertomus vanhasta kalastajasta, joka saa elämänsä kalan.</w:t>
      </w:r>
      <w:r w:rsidRPr="0041693C">
        <w:rPr>
          <w:rFonts w:ascii="Times" w:hAnsi="Times"/>
          <w:b/>
          <w:bCs/>
          <w:i/>
          <w:iCs/>
          <w:sz w:val="20"/>
          <w:szCs w:val="20"/>
        </w:rPr>
        <w:t> </w:t>
      </w:r>
    </w:p>
    <w:p w:rsidR="008B2D2F" w:rsidRDefault="008B2D2F" w:rsidP="008B2D2F"/>
    <w:p w:rsidR="008B2D2F" w:rsidRPr="008B12B0" w:rsidRDefault="008B2D2F" w:rsidP="00872A96"/>
    <w:p w:rsidR="00AC4AF8" w:rsidRPr="008B12B0" w:rsidRDefault="00AC4AF8"/>
    <w:sectPr w:rsidR="00AC4AF8" w:rsidRPr="008B12B0" w:rsidSect="009258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40" w:rsidRDefault="005B2540" w:rsidP="005B2540">
      <w:r>
        <w:separator/>
      </w:r>
    </w:p>
  </w:endnote>
  <w:endnote w:type="continuationSeparator" w:id="0">
    <w:p w:rsidR="005B2540" w:rsidRDefault="005B2540" w:rsidP="005B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40" w:rsidRDefault="005B2540" w:rsidP="005B2540">
      <w:r>
        <w:separator/>
      </w:r>
    </w:p>
  </w:footnote>
  <w:footnote w:type="continuationSeparator" w:id="0">
    <w:p w:rsidR="005B2540" w:rsidRDefault="005B2540" w:rsidP="005B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25DFB"/>
    <w:multiLevelType w:val="multilevel"/>
    <w:tmpl w:val="6C36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F8"/>
    <w:rsid w:val="000A261E"/>
    <w:rsid w:val="00250C9B"/>
    <w:rsid w:val="002B675E"/>
    <w:rsid w:val="002E3C35"/>
    <w:rsid w:val="00311704"/>
    <w:rsid w:val="005A46DC"/>
    <w:rsid w:val="005B2540"/>
    <w:rsid w:val="005B4F78"/>
    <w:rsid w:val="00872A96"/>
    <w:rsid w:val="008A3ACE"/>
    <w:rsid w:val="008B12B0"/>
    <w:rsid w:val="008B2D2F"/>
    <w:rsid w:val="00925806"/>
    <w:rsid w:val="00942B82"/>
    <w:rsid w:val="00AC4AF8"/>
    <w:rsid w:val="00C74AE5"/>
    <w:rsid w:val="00D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5E9-3F49-6E45-8E42-4985D26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4F78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C4AF8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C4AF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A261E"/>
    <w:rPr>
      <w:color w:val="954F72" w:themeColor="followedHyperlink"/>
      <w:u w:val="single"/>
    </w:rPr>
  </w:style>
  <w:style w:type="character" w:customStyle="1" w:styleId="a">
    <w:name w:val="a"/>
    <w:basedOn w:val="Kappaleenoletusfontti"/>
    <w:rsid w:val="00DC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iltomato.net/mohsin-hamid-exit-west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kiiltomato.net/kamila-shamsie-joka-veljeaan-vihaa/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3.jpeg"/><Relationship Id="rId33" Type="http://schemas.openxmlformats.org/officeDocument/2006/relationships/hyperlink" Target="http://www.hs.fi/fingerpori/s134977456400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4.bp.blogspot.com/-1sND0AmgmI4/W08OosA4icI/AAAAAAAAIVc/4S_Nx1GKncEE0O0mVtu7UypLii4_UilCgCLcBGAs/s1600/Kolmas%2Bsisar.jpg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s://kiiltomato.net/kai-aareleid-korttitalo/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s://areena.yle.fi/1-12890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s-kustannus.fi/isot_tuotekuvat/6708.jpg" TargetMode="External"/><Relationship Id="rId22" Type="http://schemas.openxmlformats.org/officeDocument/2006/relationships/hyperlink" Target="http://1.bp.blogspot.com/-azG_cWY8sRk/UtPYSSaW-QI/AAAAAAAAIfo/424oHJ0SArk/s1600/Awesomized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areena.yle.fi/1-5028115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5147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Karjalainen Tiina</cp:lastModifiedBy>
  <cp:revision>2</cp:revision>
  <dcterms:created xsi:type="dcterms:W3CDTF">2019-10-07T07:03:00Z</dcterms:created>
  <dcterms:modified xsi:type="dcterms:W3CDTF">2019-10-07T07:03:00Z</dcterms:modified>
</cp:coreProperties>
</file>